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D663" w14:textId="77777777" w:rsidR="00081932" w:rsidRPr="00081932" w:rsidRDefault="00081932" w:rsidP="00081932">
      <w:pPr>
        <w:ind w:left="4536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b/>
          <w:bCs/>
          <w:sz w:val="24"/>
          <w:szCs w:val="24"/>
          <w:lang w:val="ru-KZ"/>
        </w:rPr>
        <w:t>В __________________________________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735D548D" w14:textId="77777777" w:rsidR="00081932" w:rsidRPr="00081932" w:rsidRDefault="00081932" w:rsidP="00081932">
      <w:pPr>
        <w:ind w:left="4536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От: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br/>
        <w:t>(Ф.И.О. / наименование юридического лица)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__________________________________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br/>
        <w:t>Телефон: _________________________________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br/>
        <w:t>Электронная почта: _______________________</w:t>
      </w:r>
    </w:p>
    <w:p w14:paraId="5E819517" w14:textId="77777777" w:rsidR="00081932" w:rsidRPr="00081932" w:rsidRDefault="00081932" w:rsidP="00081932">
      <w:pPr>
        <w:ind w:left="4536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Процессуальное положение: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br/>
        <w:t>(истец / ответчик)</w:t>
      </w:r>
    </w:p>
    <w:p w14:paraId="2C41748A" w14:textId="05396C7E" w:rsidR="00081932" w:rsidRPr="00081932" w:rsidRDefault="00081932" w:rsidP="0008193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D8F6829" w14:textId="77777777" w:rsidR="00081932" w:rsidRDefault="00081932" w:rsidP="000819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66209C29" w14:textId="0D0896D7" w:rsidR="00081932" w:rsidRPr="00081932" w:rsidRDefault="00081932" w:rsidP="000819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b/>
          <w:bCs/>
          <w:sz w:val="24"/>
          <w:szCs w:val="24"/>
          <w:lang w:val="ru-KZ"/>
        </w:rPr>
        <w:t>ХОДАТАЙСТВО</w:t>
      </w:r>
    </w:p>
    <w:p w14:paraId="0C13BC6C" w14:textId="77777777" w:rsidR="00081932" w:rsidRDefault="00081932" w:rsidP="000819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 отложении судебного заседания</w:t>
      </w:r>
    </w:p>
    <w:p w14:paraId="6C5297F0" w14:textId="77777777" w:rsidR="00081932" w:rsidRPr="00081932" w:rsidRDefault="00081932" w:rsidP="00081932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6C302172" w14:textId="77777777" w:rsidR="00081932" w:rsidRPr="00081932" w:rsidRDefault="00081932" w:rsidP="0008193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sz w:val="24"/>
          <w:szCs w:val="24"/>
          <w:lang w:val="ru-KZ"/>
        </w:rPr>
        <w:t>В производстве ______________________________ суда находится гражданское дело № __________ по иску __________________________________ к __________________________________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истца)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t>(Ф.И.О./наименование ответчика)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br/>
        <w:t>о ____________________________________________________________________.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br/>
        <w:t>(предмет спора)</w:t>
      </w:r>
    </w:p>
    <w:p w14:paraId="0D8004AF" w14:textId="77777777" w:rsidR="00081932" w:rsidRPr="00081932" w:rsidRDefault="00081932" w:rsidP="0008193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sz w:val="24"/>
          <w:szCs w:val="24"/>
          <w:lang w:val="ru-KZ"/>
        </w:rPr>
        <w:t>Судебное заседание по указанному делу назначено на «___» __________ ____ года в ____ часов.</w:t>
      </w:r>
    </w:p>
    <w:p w14:paraId="03406134" w14:textId="77777777" w:rsidR="00081932" w:rsidRPr="00081932" w:rsidRDefault="00081932" w:rsidP="0008193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sz w:val="24"/>
          <w:szCs w:val="24"/>
          <w:lang w:val="ru-KZ"/>
        </w:rPr>
        <w:t>О дате, времени и месте рассмотрения дела я уведомлен(а) надлежащим образом, однако не имею возможности явиться в судебное заседание по следующим уважительным причинам: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____________________________________________________________________.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br/>
        <w:t>(указать причины неявки)</w:t>
      </w:r>
    </w:p>
    <w:p w14:paraId="57DDC122" w14:textId="77777777" w:rsidR="00081932" w:rsidRPr="00081932" w:rsidRDefault="00081932" w:rsidP="0008193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sz w:val="24"/>
          <w:szCs w:val="24"/>
          <w:lang w:val="ru-KZ"/>
        </w:rPr>
        <w:t>Возможность участия в судебном заседании появится после «___» __________ ____ года, в связи с чем прошу предоставить дополнительное время до указанной даты, поскольку: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____________________________________________________________________.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br/>
        <w:t>(обоснование необходимости переноса)</w:t>
      </w:r>
    </w:p>
    <w:p w14:paraId="71472CDD" w14:textId="77777777" w:rsidR="00081932" w:rsidRPr="00081932" w:rsidRDefault="00081932" w:rsidP="0008193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 и руководствуясь статьей 196 Гражданского процессуального кодекса Республики Казахстан,</w:t>
      </w:r>
    </w:p>
    <w:p w14:paraId="52910043" w14:textId="05616A58" w:rsidR="00081932" w:rsidRPr="00081932" w:rsidRDefault="00081932" w:rsidP="0008193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FC3EC6C" w14:textId="77777777" w:rsidR="00081932" w:rsidRPr="00081932" w:rsidRDefault="00081932" w:rsidP="000819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3A51BC28" w14:textId="77777777" w:rsidR="00081932" w:rsidRPr="00081932" w:rsidRDefault="00081932" w:rsidP="0008193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sz w:val="24"/>
          <w:szCs w:val="24"/>
          <w:lang w:val="ru-KZ"/>
        </w:rPr>
        <w:t xml:space="preserve">Отложить рассмотрение гражданского дела № __________ на срок до «___» __________ ____ года. </w:t>
      </w:r>
    </w:p>
    <w:p w14:paraId="6CAC2AF6" w14:textId="77777777" w:rsidR="00081932" w:rsidRPr="00081932" w:rsidRDefault="00081932" w:rsidP="0008193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sz w:val="24"/>
          <w:szCs w:val="24"/>
          <w:lang w:val="ru-KZ"/>
        </w:rPr>
        <w:lastRenderedPageBreak/>
        <w:t>Уведомить меня о дате, времени и месте следующего судебного заседания по следующим контактным данным: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____________________________________________________________________.</w:t>
      </w:r>
      <w:r w:rsidRPr="00081932">
        <w:rPr>
          <w:rFonts w:ascii="Times New Roman" w:hAnsi="Times New Roman" w:cs="Times New Roman"/>
          <w:sz w:val="24"/>
          <w:szCs w:val="24"/>
          <w:lang w:val="ru-KZ"/>
        </w:rPr>
        <w:br/>
        <w:t xml:space="preserve">(указать актуальные контакты для извещения) </w:t>
      </w:r>
    </w:p>
    <w:p w14:paraId="23F916CE" w14:textId="266ED801" w:rsidR="00081932" w:rsidRPr="00081932" w:rsidRDefault="00081932" w:rsidP="0008193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5ECA4FE" w14:textId="77777777" w:rsidR="00081932" w:rsidRPr="00081932" w:rsidRDefault="00081932" w:rsidP="0008193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Приложения:</w:t>
      </w:r>
    </w:p>
    <w:p w14:paraId="62B71582" w14:textId="77777777" w:rsidR="00081932" w:rsidRPr="00081932" w:rsidRDefault="00081932" w:rsidP="0008193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sz w:val="24"/>
          <w:szCs w:val="24"/>
          <w:lang w:val="ru-KZ"/>
        </w:rPr>
        <w:t xml:space="preserve">Документы, подтверждающие уважительность причин неявки (при наличии). </w:t>
      </w:r>
    </w:p>
    <w:p w14:paraId="24C10521" w14:textId="0DA8F941" w:rsidR="00081932" w:rsidRPr="00081932" w:rsidRDefault="00081932" w:rsidP="0008193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BEE98DC" w14:textId="77777777" w:rsidR="00081932" w:rsidRPr="00081932" w:rsidRDefault="00081932" w:rsidP="0008193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sz w:val="24"/>
          <w:szCs w:val="24"/>
          <w:lang w:val="ru-KZ"/>
        </w:rPr>
        <w:t>Дата: «___» __________ ____ года</w:t>
      </w:r>
    </w:p>
    <w:p w14:paraId="2B6AE98B" w14:textId="77777777" w:rsidR="00081932" w:rsidRPr="00081932" w:rsidRDefault="00081932" w:rsidP="0008193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sz w:val="24"/>
          <w:szCs w:val="24"/>
          <w:lang w:val="ru-KZ"/>
        </w:rPr>
        <w:t>Подпись: _____________________</w:t>
      </w:r>
    </w:p>
    <w:p w14:paraId="3F8E471F" w14:textId="77777777" w:rsidR="00081932" w:rsidRPr="00081932" w:rsidRDefault="00081932" w:rsidP="0008193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81932">
        <w:rPr>
          <w:rFonts w:ascii="Times New Roman" w:hAnsi="Times New Roman" w:cs="Times New Roman"/>
          <w:sz w:val="24"/>
          <w:szCs w:val="24"/>
          <w:lang w:val="ru-KZ"/>
        </w:rPr>
        <w:t>Ф.И.О.: ______________________</w:t>
      </w:r>
    </w:p>
    <w:p w14:paraId="510126C3" w14:textId="77777777" w:rsidR="00857AD5" w:rsidRPr="00081932" w:rsidRDefault="00857AD5" w:rsidP="0008193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57AD5" w:rsidRPr="0008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F5AC0"/>
    <w:multiLevelType w:val="multilevel"/>
    <w:tmpl w:val="9FA6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23EB1"/>
    <w:multiLevelType w:val="multilevel"/>
    <w:tmpl w:val="7A022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4590313">
    <w:abstractNumId w:val="0"/>
  </w:num>
  <w:num w:numId="2" w16cid:durableId="169688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32"/>
    <w:rsid w:val="00081932"/>
    <w:rsid w:val="00857AD5"/>
    <w:rsid w:val="00C0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06E4"/>
  <w15:chartTrackingRefBased/>
  <w15:docId w15:val="{A667DC49-5CE0-434A-BF0F-8B647B87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9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9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9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9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9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9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1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1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1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19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19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19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1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19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1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2026-04-24T07:09:00Z</dcterms:created>
  <dcterms:modified xsi:type="dcterms:W3CDTF">2026-04-24T07:10:00Z</dcterms:modified>
</cp:coreProperties>
</file>